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7" w:type="dxa"/>
        <w:jc w:val="center"/>
        <w:tblInd w:w="-717" w:type="dxa"/>
        <w:tblLayout w:type="fixed"/>
        <w:tblLook w:val="0000" w:firstRow="0" w:lastRow="0" w:firstColumn="0" w:lastColumn="0" w:noHBand="0" w:noVBand="0"/>
      </w:tblPr>
      <w:tblGrid>
        <w:gridCol w:w="1252"/>
        <w:gridCol w:w="3575"/>
        <w:gridCol w:w="5160"/>
      </w:tblGrid>
      <w:tr w:rsidR="00A4387D" w:rsidRPr="00702621" w:rsidTr="003C122F">
        <w:trPr>
          <w:cantSplit/>
          <w:trHeight w:val="1197"/>
          <w:jc w:val="center"/>
        </w:trPr>
        <w:tc>
          <w:tcPr>
            <w:tcW w:w="1252" w:type="dxa"/>
            <w:tcBorders>
              <w:bottom w:val="nil"/>
            </w:tcBorders>
          </w:tcPr>
          <w:p w:rsidR="00A4387D" w:rsidRPr="00702621" w:rsidRDefault="00A4387D" w:rsidP="003C122F">
            <w:pPr>
              <w:spacing w:after="0" w:line="240" w:lineRule="auto"/>
              <w:ind w:left="-108" w:right="-159" w:hanging="23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7026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page"/>
            </w:r>
            <w:r w:rsidRPr="00702621">
              <w:rPr>
                <w:rFonts w:ascii="Times New Roman" w:eastAsia="Calibri" w:hAnsi="Times New Roman" w:cs="Times New Roman"/>
                <w:b/>
                <w:noProof/>
                <w:sz w:val="28"/>
              </w:rPr>
              <w:drawing>
                <wp:inline distT="0" distB="0" distL="0" distR="0" wp14:anchorId="23E59FC4" wp14:editId="3B2ED874">
                  <wp:extent cx="577850" cy="690245"/>
                  <wp:effectExtent l="0" t="0" r="0" b="0"/>
                  <wp:docPr id="2" name="Picture 6" descr="BIDV mo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DV mo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  <w:tcBorders>
              <w:bottom w:val="nil"/>
            </w:tcBorders>
          </w:tcPr>
          <w:p w:rsidR="00A4387D" w:rsidRPr="00702621" w:rsidRDefault="00A4387D" w:rsidP="003C122F">
            <w:pPr>
              <w:keepNext/>
              <w:spacing w:after="0" w:line="240" w:lineRule="auto"/>
              <w:ind w:left="-79" w:right="7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0262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NGÂN HÀNG TMCP ĐẦU TƯ</w:t>
            </w:r>
          </w:p>
          <w:p w:rsidR="00A4387D" w:rsidRPr="00702621" w:rsidRDefault="00A4387D" w:rsidP="003C122F">
            <w:pPr>
              <w:keepNext/>
              <w:spacing w:after="0" w:line="240" w:lineRule="auto"/>
              <w:ind w:left="-79" w:right="7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262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VÀ PHÁT TRIỂN VIỆT NAM</w:t>
            </w:r>
          </w:p>
          <w:p w:rsidR="00A4387D" w:rsidRPr="00702621" w:rsidRDefault="00A4387D" w:rsidP="003C122F">
            <w:pPr>
              <w:keepNext/>
              <w:spacing w:after="0" w:line="240" w:lineRule="auto"/>
              <w:ind w:left="-79" w:right="79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53974</wp:posOffset>
                      </wp:positionV>
                      <wp:extent cx="11811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6pt,4.25pt" to="130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"/>
                  </w:pict>
                </mc:Fallback>
              </mc:AlternateContent>
            </w:r>
          </w:p>
          <w:p w:rsidR="00A4387D" w:rsidRPr="00702621" w:rsidRDefault="00A4387D" w:rsidP="003C122F">
            <w:pPr>
              <w:spacing w:before="6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160" w:type="dxa"/>
            <w:tcBorders>
              <w:bottom w:val="nil"/>
            </w:tcBorders>
          </w:tcPr>
          <w:p w:rsidR="00A4387D" w:rsidRPr="00702621" w:rsidRDefault="00A4387D" w:rsidP="003C122F">
            <w:pPr>
              <w:keepNext/>
              <w:spacing w:after="0" w:line="240" w:lineRule="auto"/>
              <w:ind w:left="-108" w:right="-202" w:firstLine="2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26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CỘNG HOÀ XÃ HỘI CHỦ NGHĨA VIỆT NAM</w:t>
            </w:r>
          </w:p>
          <w:p w:rsidR="00A4387D" w:rsidRPr="00702621" w:rsidRDefault="00A4387D" w:rsidP="003C122F">
            <w:pPr>
              <w:keepNext/>
              <w:spacing w:after="0" w:line="240" w:lineRule="auto"/>
              <w:ind w:left="-42" w:hanging="134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70262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</w:t>
            </w:r>
            <w:r w:rsidRPr="0070262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Độc lập - Tự do - Hạnh phúc</w:t>
            </w:r>
          </w:p>
          <w:p w:rsidR="00A4387D" w:rsidRPr="00702621" w:rsidRDefault="00A4387D" w:rsidP="003C122F">
            <w:pPr>
              <w:spacing w:after="0" w:line="240" w:lineRule="auto"/>
              <w:ind w:left="590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15239</wp:posOffset>
                      </wp:positionV>
                      <wp:extent cx="14859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7.6pt;margin-top:1.2pt;width:11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ozJgIAAEoEAAAOAAAAZHJzL2Uyb0RvYy54bWysVE1v2zAMvQ/YfxB0T2ynT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"/>
                  </w:pict>
                </mc:Fallback>
              </mc:AlternateContent>
            </w:r>
          </w:p>
          <w:p w:rsidR="00A4387D" w:rsidRPr="00702621" w:rsidRDefault="00A4387D" w:rsidP="003C122F">
            <w:pPr>
              <w:spacing w:after="0" w:line="240" w:lineRule="auto"/>
              <w:ind w:left="590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702621">
              <w:rPr>
                <w:rFonts w:ascii="Times New Roman" w:eastAsia="Calibri" w:hAnsi="Times New Roman" w:cs="Times New Roman"/>
                <w:i/>
                <w:sz w:val="28"/>
              </w:rPr>
              <w:t>Hà Nội, ngày</w:t>
            </w:r>
            <w:r>
              <w:rPr>
                <w:rFonts w:ascii="Times New Roman" w:eastAsia="Calibri" w:hAnsi="Times New Roman" w:cs="Times New Roman"/>
                <w:i/>
                <w:sz w:val="28"/>
              </w:rPr>
              <w:t xml:space="preserve">    </w:t>
            </w:r>
            <w:r w:rsidRPr="00702621">
              <w:rPr>
                <w:rFonts w:ascii="Times New Roman" w:eastAsia="Calibri" w:hAnsi="Times New Roman" w:cs="Times New Roman"/>
                <w:i/>
                <w:sz w:val="28"/>
              </w:rPr>
              <w:t xml:space="preserve"> tháng </w:t>
            </w:r>
            <w:r>
              <w:rPr>
                <w:rFonts w:ascii="Times New Roman" w:eastAsia="Calibri" w:hAnsi="Times New Roman" w:cs="Times New Roman"/>
                <w:i/>
                <w:sz w:val="28"/>
              </w:rPr>
              <w:t>11</w:t>
            </w:r>
            <w:r w:rsidRPr="00702621">
              <w:rPr>
                <w:rFonts w:ascii="Times New Roman" w:eastAsia="Calibri" w:hAnsi="Times New Roman" w:cs="Times New Roman"/>
                <w:i/>
                <w:sz w:val="28"/>
              </w:rPr>
              <w:t xml:space="preserve"> năm 201</w:t>
            </w:r>
            <w:r>
              <w:rPr>
                <w:rFonts w:ascii="Times New Roman" w:eastAsia="Calibri" w:hAnsi="Times New Roman" w:cs="Times New Roman"/>
                <w:i/>
                <w:sz w:val="28"/>
              </w:rPr>
              <w:t>9</w:t>
            </w:r>
          </w:p>
        </w:tc>
      </w:tr>
    </w:tbl>
    <w:p w:rsidR="004B2C73" w:rsidRDefault="004B2C73"/>
    <w:p w:rsidR="00A4387D" w:rsidRPr="00A4387D" w:rsidRDefault="00A4387D" w:rsidP="00A438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87D">
        <w:rPr>
          <w:rFonts w:ascii="Times New Roman" w:hAnsi="Times New Roman" w:cs="Times New Roman"/>
          <w:b/>
          <w:sz w:val="26"/>
          <w:szCs w:val="26"/>
        </w:rPr>
        <w:t>ĐỊA CHỈ TRỤ SỞ CHI NHÁNH VÀ ĐIỆN THOẠI LIÊN HỆ</w:t>
      </w:r>
    </w:p>
    <w:p w:rsidR="00A4387D" w:rsidRDefault="00A4387D"/>
    <w:tbl>
      <w:tblPr>
        <w:tblW w:w="0" w:type="auto"/>
        <w:tblLook w:val="04A0" w:firstRow="1" w:lastRow="0" w:firstColumn="1" w:lastColumn="0" w:noHBand="0" w:noVBand="1"/>
      </w:tblPr>
      <w:tblGrid>
        <w:gridCol w:w="510"/>
        <w:gridCol w:w="2178"/>
        <w:gridCol w:w="3821"/>
        <w:gridCol w:w="3067"/>
      </w:tblGrid>
      <w:tr w:rsidR="00A4387D" w:rsidRPr="00A4387D" w:rsidTr="00A4387D">
        <w:trPr>
          <w:trHeight w:val="3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7D">
              <w:rPr>
                <w:rFonts w:ascii="Times New Roman" w:eastAsia="Times New Roman" w:hAnsi="Times New Roman" w:cs="Times New Roman"/>
                <w:b/>
                <w:bCs/>
              </w:rPr>
              <w:t>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7D">
              <w:rPr>
                <w:rFonts w:ascii="Times New Roman" w:eastAsia="Times New Roman" w:hAnsi="Times New Roman" w:cs="Times New Roman"/>
                <w:b/>
                <w:bCs/>
              </w:rPr>
              <w:t>Đơn vị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7D">
              <w:rPr>
                <w:rFonts w:ascii="Times New Roman" w:eastAsia="Times New Roman" w:hAnsi="Times New Roman" w:cs="Times New Roman"/>
                <w:b/>
                <w:bCs/>
              </w:rPr>
              <w:t>Địa chỉ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7D">
              <w:rPr>
                <w:rFonts w:ascii="Times New Roman" w:eastAsia="Times New Roman" w:hAnsi="Times New Roman" w:cs="Times New Roman"/>
                <w:b/>
                <w:bCs/>
              </w:rPr>
              <w:t>Điện thoại liên hệ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Bà Chiểu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153 Hai Bà Trưng, Phường 6, Quận 3, TPHCM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02838236477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Ba Mươi Tháng Tư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9 Võ Văn Tần, Phường 6, Quận 3, TPHCM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028.39339119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Ba Tháng Hai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456 đường 3 Tháng 2, Phường 12, Quận 10, Tp 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(028)38.633.555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Ban Mê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41 Nguyễn Tất Thành, P.Tân An, TP.Buôn Ma Thuột, Tỉnh Đắk Lắk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(0262)3839309 ext 101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Bảo Lộc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52 Lê thị pha - Phường 1- TP Bảo Lộc- Tỉnh Lâm Đồng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02633864087(626)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 xml:space="preserve">Bắc Hà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Tòa nhà 789, số 147, đường Hoàng Quốc Việt, phường Nghĩa Đô, quận Cầu Giấy, Thành phố Hà Nội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024.3219.1582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Bắc Hà Nội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137A Nguyễn Văn Cừ, phường Ngọc Lâm, quận Long Biên, thành phố Hà Nội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02422207996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Bắc Quảng Bình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368 Quang Trung, Ba Đồn, Quảng Bình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0918844717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Bắc Sài Gòn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290 Nam Kỳ Khởi Nghĩa, Phường 08, Quận 03, TP.HCM.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028.35268434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Bến Nghé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34 Nguyễn Thị Diệu, P.6, Q.3,TP.HCM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02838333331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Bến Thành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85 Bùi Thị Xuân, P.Phạm Ngũ Lão. Quận 1, TP.HCM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`028.39256237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Bến 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21 Đại lộ Đồng Khởi, Phường 3, TP Bến Tre, tỉnh Bến 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02753826084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Bỉm Sơn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117 Trần Phú, Phường Ba Đình, Thị xã Bỉm Sơn, Tỉnh Thanh Hoá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02373.824253</w:t>
            </w:r>
          </w:p>
        </w:tc>
      </w:tr>
      <w:tr w:rsidR="00A4387D" w:rsidRPr="00A4387D" w:rsidTr="00A4387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Bình Chánh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139-147 Đường 9A,</w:t>
            </w:r>
            <w:r w:rsidRPr="00A4387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Khu Dân Cư Trung Sơn, Bình Hưng, </w:t>
            </w:r>
            <w:r w:rsidRPr="00A4387D">
              <w:rPr>
                <w:rFonts w:ascii="Times New Roman" w:eastAsia="Times New Roman" w:hAnsi="Times New Roman" w:cs="Times New Roman"/>
                <w:color w:val="000000"/>
              </w:rPr>
              <w:br/>
              <w:t>Bình Chánh, TP.HCM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0918249788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 xml:space="preserve">Bình Dương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549 ĐL Bình Dương - Phường Hiệp Thành - Tp Thủ Dầu Một - Tỉnh Bình Dương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06503.827.765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Bình Điền Sài Gòn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230 - 232 - 234 Dương Bá Trạc, Phường 02, Quận 08, TP. 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028.39.833.790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Bình Hưng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Lô S, Khu số 9, Quốc lộ 50, xã Bình Hưng, huyện Bình Chánh, TP.HCM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(028) 73079179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Bình Tân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 xml:space="preserve">300-302 Tên Lửa, P.Bình Trị Đông B, </w:t>
            </w:r>
            <w:r w:rsidRPr="00A438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Q.Bình Tân, TP.HCM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0905125164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Bình Tây Sài Gòn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Tòa nhà số 1045-1047 Trần Hưng Đạo, Phường 05, Quận 05, TP.HCM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0905679222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Bình Thạnh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11 Hoàng Hoa Thám Phường 6 Quận Bình Thạnh TP 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02837009136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Bình Thuận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286A Trần Hưng Đạo, TP.Phan Thiết, Bình Thuận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0252.383077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Cẩm Phả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204, đường Trần Phú, phường Cẩm Thành, thành phố Cẩm Phả, tỉnh Quảng Ninh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0376564609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Cầu Giấy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263 Đường Cầu Giấy, P.Dịch vọng, Q.Cầu Giấy, Tp. Hà nội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024.37556910 - 776 (Đ/c Thủy)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Củ 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216-218 Tỉnh lộ 8, Thị trấn Củ Chi, Huyện Củ Chi, TP.HCM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02837925888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Châu Thành Sài Gòn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497 Nguyễn Oanh, P.17, Q. Gò Vấp TP.HCM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0962534838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Chợ Lớn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49 Kinh Dương Vương, P. 12, Q. 6, TP. 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(028) 38172917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Chương Dương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41 Hai Bà Trưng, Phường Trần Hưng Đạo, Quận Hoàn Kiếm, Hà Nội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73001999 Máy lẻ: 550</w:t>
            </w:r>
          </w:p>
        </w:tc>
      </w:tr>
      <w:tr w:rsidR="00A4387D" w:rsidRPr="00A4387D" w:rsidTr="00A4387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Dĩ An Bình Dương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 xml:space="preserve">Số 16, đường ĐT 743, KCN Sóng Thần II, Phường Dĩ An, thị xã Dĩ An, tỉnh Bình Dương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02743 866 039 - 3866 279 - 3866 239 (ext: 16)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Đak Nông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Đường 23/3, Phường Nghĩa Trung, Gia Nghĩa, ĐăkNông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02613696969. Số máy lẻ:650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Đất Mũi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27 Ngô Quyền, Phường 2, TP Cà Mau, Tỉnh Cà Mau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02903825172/0915674969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ĐB sông Cửu 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53 - 53A Võ Văn Tần, Phường Tân An, Quận Ninh Kiều, TP Cần Thơ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0912446239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Điện Biên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888, đường Võ Nguyên Giáp,</w:t>
            </w:r>
            <w:r w:rsidRPr="00A4387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Phường Mường Thanh, TP Điện Biên Phủ, tỉnh Điện Biên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0982500382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Đống 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71 Nguyễn Chí Thanh</w:t>
            </w:r>
            <w:r w:rsidRPr="00A4387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Đống Đa- Hà nội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02438303939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Đông Đồng 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115B, Lê Duẩn, Khu Phước Hải, Thị trấn Long Thành, huyện Long Thành, tỉnh Đồng 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02513501102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Đông Hải Phòng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12 lô 30A đường lê Hồng Phong, quận Ngô Quyền, thành phố Hải Phòng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0225 3556639</w:t>
            </w:r>
          </w:p>
        </w:tc>
      </w:tr>
      <w:tr w:rsidR="00A4387D" w:rsidRPr="00A4387D" w:rsidTr="00A4387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Đồng Khởi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59, Đại lộ Đồng Khởi, Phường 2, Thành phố. Bến Tre, tỉnh Bến 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0275.3554797</w:t>
            </w:r>
            <w:r w:rsidRPr="00A4387D">
              <w:rPr>
                <w:rFonts w:ascii="Times New Roman" w:eastAsia="Times New Roman" w:hAnsi="Times New Roman" w:cs="Times New Roman"/>
                <w:color w:val="000000"/>
              </w:rPr>
              <w:br/>
              <w:t>0275.3814956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Đông Sài Gòn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33 Nguyễn Văn Bá, P.Bình Thọ, Q.Thủ Đức, Tp.HCM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028.37223017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Đồng Tháp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 xml:space="preserve">Số 12A đường 30/4 , P1, </w:t>
            </w:r>
            <w:r w:rsidRPr="00A4387D">
              <w:rPr>
                <w:rFonts w:ascii="Times New Roman" w:eastAsia="Times New Roman" w:hAnsi="Times New Roman" w:cs="Times New Roman"/>
                <w:color w:val="000000"/>
              </w:rPr>
              <w:br/>
              <w:t>TP Cao Lãnh, Đồng Tháp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02773852523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Gia Định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188 Nguyễn Xí, Phường 26, Quận Bình Thạnh, Tp.HCM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 xml:space="preserve">028.35112345 </w:t>
            </w:r>
            <w:r w:rsidRPr="00A4387D">
              <w:rPr>
                <w:rFonts w:ascii="Times New Roman" w:eastAsia="Times New Roman" w:hAnsi="Times New Roman" w:cs="Times New Roman"/>
                <w:color w:val="000000"/>
              </w:rPr>
              <w:br/>
              <w:t>(ext: 668)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Hà Giang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Tổ 9, phường Nguyễn Trãi, TP Hà Giang, tỉnh Hà Giang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02193 867 201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Hạ 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74 Trần Hưng Đạo, Phường Trần Hưng Đạo, TP Hạ Long, Quảng Ninh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02033.556823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 xml:space="preserve">Hà Tây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197 đường Quang Trung, phường Quang Trung, quận Hà Đông, Hà Nội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024.33512780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Hai Bà Trưng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Tầng 9 Tòa nhà VCCI, số 9 Đào Duy Anh, Phường Phương Mai, Đống Đa, Hà Nội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024.32216681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Hải Vân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339 Nguyễn Lương Bằng - TP Đà Nẵng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  ((0236)) 3732680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Hàm Nghi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32 Hàm Nghi, Phường Bến Nghé, Quận 1, TP. H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028.39144669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Hậu Giang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16 Nguyễn Công Trứ, phường 1, thành phố Vị Thanh, tỉnh Hậu Giang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02933878674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Hoàn Kiếm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194 Trần Quang Khải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0978767469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Hội 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537 Hai Bà Trương, Phường Cẩm Phô,</w:t>
            </w:r>
            <w:r w:rsidRPr="00A4387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Tp Hội An, Tỉnh Quảng 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0983313290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Hùng Vương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1464 Đường Hùng Vương - P.Tiên Cát - TP.Việt Trì - T.Phú Thọ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0210 3 840089 / 0915006999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Kinh Bắc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Khu nhà ở và dịch vụ công cộng Cát tường New, đường Lý Thái Tổ, Phường Ninh Xá, Tp Bắc Ninh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0989569756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Lạch Tray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320-322 Tô Hiệu, Hồ Nam, Lê chân, Hải PHòng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(0225) - 3532362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Lào Cai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Phố 30 tháng 4, phường Nam Cường, TP Lào Cai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0214 3820013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 xml:space="preserve">Lâm Đồng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 xml:space="preserve">22 Trần Phú - Đà Lạt - Lâm Đồng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02633823992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Móng Cái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Tổ 13, khu II, đường Hùng Vương, Phường Hòa Lạc, TP Móng Cái, tỉnh Quảng Ninh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02033881183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Mỹ Phước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Lô D1, đường NA3, KCN Mỹ Phước 2, phường Mỹ Phước, TX Bến Cát, tỉnh BÌnh Dương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0274.3567189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Mỹ Tho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34-36, đường Lê Lợi, Phường 1, TP Mỹ Tho, tỉnh Tiền Giang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02733-871323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Nam Bình Dương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10 Đại lộ Hữu Nghị, KCN VSIP, Thuận An, Bình Dương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0932498292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Nam Đồng 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Lô F1, Quốc Lộ 51, P. Long Bình Tân, Tp. Biên Hòa, Đồng 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0938001984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Nam Hà Nội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1281 đường giải phóng, Hoàng Mai, Hà Nội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0983282783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Nam Sài Gòn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14 Nguyễn Trường Tộ,</w:t>
            </w:r>
            <w:r w:rsidRPr="00A4387D">
              <w:rPr>
                <w:rFonts w:ascii="Times New Roman" w:eastAsia="Times New Roman" w:hAnsi="Times New Roman" w:cs="Times New Roman"/>
                <w:color w:val="000000"/>
              </w:rPr>
              <w:br/>
              <w:t>Phường 12, Quận 4, TPHCM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028.38266159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Nhà Bè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79 Nguyễn Hữu Thọ Xã Phước Kiển Huyện Nhà Bè TpHCM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0949107140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Nha Trang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11 Quang Trung, P. Vạn Thạnh, Nha Trang, Khánh Hòa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0258.3816.944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Phú Mỹ Hưng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27-29 Nguyễn Hữu Thọ, Khu phố Kim Long, Xã Phước Kiển, Huyện Nhà Bè, Tp.HCM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028 37817781 ext 305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Phú Nhuận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203 Hoàng Văn Thụ- Phường 8- Quận Phú Nhuận- TPHCM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08 38443532- 303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Phú Quốc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196 NguyễnTrung Trực, khu phố 5, thị trấn Dương Đông, huyện Phú Quốc, Tỉnh Kiên Giang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02973 991015</w:t>
            </w:r>
          </w:p>
        </w:tc>
      </w:tr>
      <w:tr w:rsidR="00A4387D" w:rsidRPr="00A4387D" w:rsidTr="00A4387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Phủ Quỳ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417 đường Trần Hưng Đạo</w:t>
            </w:r>
            <w:r w:rsidRPr="00A4387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Khối Tân Phú - Phường Hòa Hiếu - Thị xã Thái Hòa</w:t>
            </w:r>
            <w:r w:rsidRPr="00A4387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Tỉnh Nghệ 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- 02383814825</w:t>
            </w:r>
            <w:r w:rsidRPr="00A4387D">
              <w:rPr>
                <w:rFonts w:ascii="Times New Roman" w:eastAsia="Times New Roman" w:hAnsi="Times New Roman" w:cs="Times New Roman"/>
                <w:color w:val="000000"/>
              </w:rPr>
              <w:br/>
              <w:t>- 0987.255.305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Phú Tài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340 Lạc Long Quân - Phường Trần Quang Diệu - Quy Nhơn - Bình Định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0256.3541.103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Phú Xuân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15A Nguyễn Huệ Phường Vĩnh Ninh, thành phố Huế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0778558999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Phúc Yên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- Đường Hai Bà Trưng, phường Hùng Vương, thành phố Phúc Yên, tỉnh Vĩnh Phúc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02113.869876 (máy lẻ 723,724,777,771)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Quang Minh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Km9 đường Bắc Thăng Long Nội Bài, thị trấn Quang Minh, huyện Mê Linh, Hà Nội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024.32665265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Quảng 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112 Phan Bội Châu - Tam Kỳ</w:t>
            </w:r>
            <w:r w:rsidRPr="00A4387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Quảng 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0235- 3851281</w:t>
            </w:r>
            <w:r w:rsidRPr="00A4387D">
              <w:rPr>
                <w:rFonts w:ascii="Times New Roman" w:eastAsia="Times New Roman" w:hAnsi="Times New Roman" w:cs="Times New Roman"/>
                <w:color w:val="000000"/>
              </w:rPr>
              <w:br/>
              <w:t>máy lẻ 635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 xml:space="preserve">Quảng Ninh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737 Lê Thánh Tông, phường Bạch Đằng, TP Hạ Long, Quảng Ninh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0946555661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Quận 7 Sài Gòn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C17-1-2 Nguyễn Lương Bằng, P.Tân Phú, Quận 7, Tp.HCM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Hoa : (028) 54165141-151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Sa Đéc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74 Hùng Vương, Phường 2, TP Sa Đéc, Đồng Tháp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0982999697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Sa 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20 đường Ngũ Chỉ Sơn, thị trấn Sa Pa, huyện Sa Pa, tỉnh Lào Cai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02143676867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Sông Hàn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129 Lê Lợi, P Hải Châu I, Q Hải Châu, TP Đà Nẵng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02363817821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Sở Giao Dịch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4 Võ Văn Kiệt, Nguyễn Thái Bình, Q1, TP 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0339847279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Sơn 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188 đường Tô Hiệu thành phố Sơn La tỉnh Sơn 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0934607779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Sơn Tây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191 phố Lê Lợi, Thị xã Sơn Tây, Hà Nội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02433832110, máy lẻ 603; 624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Tân Bình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 xml:space="preserve">271-273-275 Cộng hoà, P.13, Quận Tân </w:t>
            </w:r>
            <w:r w:rsidRPr="00A438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Bình, TPHCM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02862948989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lastRenderedPageBreak/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Tây Nam Quảng Ninh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430 Quang Trung, Phường Quang Trung, Thành phố Uông Bí, Tỉnh Quảng Ninh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0203.3854405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Tây Sài Gòn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 xml:space="preserve">Tầng 1, Số 70 Lữ Gia, Phường 15, Quận 11, TPHCM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028.38666730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Tiền Giang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208A Nam Kỳ Khởi Nghĩa, Phường 1, Thành phố Mỹ Tho, Tiền Giang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0273.3977255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Từ Liêm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Tòa nhà Sunsquare số 21 Lê Đức Thọ, Mỹ Đình II, Quận Nam Từ Liêm, Hà Nội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024.2222.3333 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Thạch Thất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Cụm công nghiệp Bình Phú, xã Bình Phú, huyện Thạch Thất, TP Hà Nội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024.32232.093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Thái Bình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80B Lý Thường Kiệt - P Lê Hồng Phong - TP Thái Bình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0227.3737.888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Thành Đông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238 đường Trường Chinh, phường Tân Bình, TP Hải Dương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0976553682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 xml:space="preserve">Thanh Hoá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26 - Đại Lộ Lê Lợi, P. Điện Biên,</w:t>
            </w:r>
            <w:r w:rsidRPr="00A4387D">
              <w:rPr>
                <w:rFonts w:ascii="Times New Roman" w:eastAsia="Times New Roman" w:hAnsi="Times New Roman" w:cs="Times New Roman"/>
                <w:color w:val="000000"/>
              </w:rPr>
              <w:br/>
              <w:t>TP Thanh Hóa, tỉnh Thanh Hóa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02373718658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Thống Nhất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Tòa nhà SAIGON PLAZA, 24 Lê Thánh Tôn, Phường Bến Nghé, Quận 1, TP.HCM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0973215518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Thủ Dầu Một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37 Yersin, phường Phú Cường, thành phố Thủ Dầu Một, tỉnh Bình Dương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(0274) 3822423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Thủ Đức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Tầng trệt số 0.01 TTTM và Căn hộ Lan Phương Plaza, đường số 11, KP4, P.Tam Bình, Quận Thủ Đức, TP.HCM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(028) 38.977.789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Thủ Thiêm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33 - 33A Trần Não, P. Bình An, Quận 2, TP.HCM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0988321870</w:t>
            </w:r>
          </w:p>
        </w:tc>
      </w:tr>
      <w:tr w:rsidR="00A4387D" w:rsidRPr="00A4387D" w:rsidTr="00A438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Vĩnh 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15A, đường Lê Lợi, Phường 1, TP.Vĩnh Long, tỉnh Vĩnh 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0270.3820541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 xml:space="preserve">Vĩnh Phúc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08- Kim Ngọc - Ngô Quyền - Vĩnh Yên - Vĩnh Phúc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0211,3595999(818)</w:t>
            </w:r>
            <w:r w:rsidRPr="00A4387D">
              <w:rPr>
                <w:rFonts w:ascii="Times New Roman" w:eastAsia="Times New Roman" w:hAnsi="Times New Roman" w:cs="Times New Roman"/>
                <w:color w:val="000000"/>
              </w:rPr>
              <w:br/>
              <w:t>0982,389974</w:t>
            </w:r>
          </w:p>
        </w:tc>
      </w:tr>
      <w:tr w:rsidR="00A4387D" w:rsidRPr="00A4387D" w:rsidTr="00A438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87D">
              <w:rPr>
                <w:rFonts w:ascii="Times New Roman" w:eastAsia="Times New Roman" w:hAnsi="Times New Roman" w:cs="Times New Roman"/>
              </w:rPr>
              <w:t>Yên Bái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Số 765, Đường Điện Biên, Phường Minh Tân, Thành phố Yên Bái, Tỉnh Yên Bái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7D" w:rsidRPr="00A4387D" w:rsidRDefault="00A4387D" w:rsidP="00A4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87D">
              <w:rPr>
                <w:rFonts w:ascii="Times New Roman" w:eastAsia="Times New Roman" w:hAnsi="Times New Roman" w:cs="Times New Roman"/>
                <w:color w:val="000000"/>
              </w:rPr>
              <w:t>0216 6251 380 (606)</w:t>
            </w:r>
          </w:p>
        </w:tc>
      </w:tr>
    </w:tbl>
    <w:p w:rsidR="00A4387D" w:rsidRDefault="00A4387D">
      <w:bookmarkStart w:id="0" w:name="_GoBack"/>
      <w:bookmarkEnd w:id="0"/>
    </w:p>
    <w:sectPr w:rsidR="00A43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59"/>
    <w:rsid w:val="00197359"/>
    <w:rsid w:val="004B2C73"/>
    <w:rsid w:val="00A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Ngoc  Thinh</dc:creator>
  <cp:keywords/>
  <dc:description/>
  <cp:lastModifiedBy>Dao Ngoc  Thinh</cp:lastModifiedBy>
  <cp:revision>2</cp:revision>
  <dcterms:created xsi:type="dcterms:W3CDTF">2019-11-13T08:58:00Z</dcterms:created>
  <dcterms:modified xsi:type="dcterms:W3CDTF">2019-11-13T09:00:00Z</dcterms:modified>
</cp:coreProperties>
</file>